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B9B1" w14:textId="1A8B285E" w:rsidR="00F41FBE" w:rsidRPr="00714A8E" w:rsidRDefault="00BC2862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46B32" wp14:editId="48E3C68F">
            <wp:simplePos x="457200" y="428625"/>
            <wp:positionH relativeFrom="column">
              <wp:align>center</wp:align>
            </wp:positionH>
            <wp:positionV relativeFrom="page">
              <wp:align>top</wp:align>
            </wp:positionV>
            <wp:extent cx="2811600" cy="1627200"/>
            <wp:effectExtent l="0" t="0" r="8255" b="0"/>
            <wp:wrapSquare wrapText="bothSides"/>
            <wp:docPr id="1" name="Obrázek 1" descr="Pro budoucí narozené miminko na dětský kočárek | Patron dě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budoucí narozené miminko na dětský kočárek | Patron dět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1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ionPro-Bold" w:hAnsi="MinionPro-Bold" w:cs="MinionPro-Bold"/>
          <w:b/>
          <w:bCs/>
          <w:sz w:val="20"/>
          <w:szCs w:val="20"/>
        </w:rPr>
        <w:br w:type="textWrapping" w:clear="all"/>
      </w:r>
      <w:r w:rsidR="005B0CA9" w:rsidRPr="00714A8E">
        <w:rPr>
          <w:rFonts w:ascii="MinionPro-Bold" w:hAnsi="MinionPro-Bold" w:cs="MinionPro-Bold"/>
          <w:b/>
          <w:bCs/>
          <w:sz w:val="28"/>
          <w:szCs w:val="28"/>
        </w:rPr>
        <w:t>PŘIHLÁŠKA K VÍTÁNÍ OBČÁNKŮ</w:t>
      </w:r>
    </w:p>
    <w:p w14:paraId="411BCEEC" w14:textId="1662EF8B" w:rsidR="00714A8E" w:rsidRDefault="00714A8E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</w:p>
    <w:p w14:paraId="63BFDB5C" w14:textId="75315B7B" w:rsidR="005B0CA9" w:rsidRDefault="005B0CA9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</w:p>
    <w:p w14:paraId="018F7533" w14:textId="77777777" w:rsidR="00EB0614" w:rsidRDefault="00EB0614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</w:p>
    <w:p w14:paraId="2228F869" w14:textId="7ED850FB" w:rsidR="00BC2862" w:rsidRPr="005B0CA9" w:rsidRDefault="00BC2862" w:rsidP="00C96337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5B0CA9">
        <w:rPr>
          <w:rFonts w:asciiTheme="minorHAnsi" w:hAnsiTheme="minorHAnsi" w:cstheme="minorHAnsi"/>
          <w:b/>
          <w:bCs/>
          <w:sz w:val="24"/>
          <w:szCs w:val="24"/>
        </w:rPr>
        <w:t xml:space="preserve">Vážení rodiče, </w:t>
      </w:r>
    </w:p>
    <w:p w14:paraId="4BA7B1E2" w14:textId="77777777" w:rsidR="005B0CA9" w:rsidRPr="005B0CA9" w:rsidRDefault="005B0CA9" w:rsidP="00C96337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E69C2A9" w14:textId="337EA65B" w:rsidR="00EB0614" w:rsidRDefault="005B0CA9" w:rsidP="00EB0614">
      <w:pPr>
        <w:widowControl/>
        <w:suppressAutoHyphens w:val="0"/>
        <w:autoSpaceDE w:val="0"/>
        <w:adjustRightInd w:val="0"/>
        <w:jc w:val="both"/>
        <w:textAlignment w:val="auto"/>
      </w:pPr>
      <w:r w:rsidRPr="005B0CA9">
        <w:rPr>
          <w:rFonts w:asciiTheme="minorHAnsi" w:hAnsiTheme="minorHAnsi" w:cstheme="minorHAnsi"/>
          <w:b/>
          <w:bCs/>
          <w:sz w:val="24"/>
          <w:szCs w:val="24"/>
        </w:rPr>
        <w:t xml:space="preserve">blahopřejeme Vám k narození Vašeho miminka. </w:t>
      </w:r>
      <w:r w:rsidRPr="005B0CA9">
        <w:rPr>
          <w:rFonts w:asciiTheme="minorHAnsi" w:hAnsiTheme="minorHAnsi" w:cstheme="minorHAnsi"/>
        </w:rPr>
        <w:t xml:space="preserve">I </w:t>
      </w:r>
      <w:r w:rsidR="00C96337" w:rsidRPr="005B0CA9">
        <w:rPr>
          <w:rFonts w:asciiTheme="minorHAnsi" w:hAnsiTheme="minorHAnsi" w:cstheme="minorHAnsi"/>
        </w:rPr>
        <w:t xml:space="preserve">v letošním roce by </w:t>
      </w:r>
      <w:r w:rsidR="00714A8E">
        <w:rPr>
          <w:rFonts w:asciiTheme="minorHAnsi" w:hAnsiTheme="minorHAnsi" w:cstheme="minorHAnsi"/>
        </w:rPr>
        <w:t>Obec Trojanovice prostřednictvím sociálního výboru</w:t>
      </w:r>
      <w:r w:rsidR="00C96337" w:rsidRPr="005B0CA9">
        <w:rPr>
          <w:rFonts w:asciiTheme="minorHAnsi" w:hAnsiTheme="minorHAnsi" w:cstheme="minorHAnsi"/>
        </w:rPr>
        <w:t xml:space="preserve"> rád</w:t>
      </w:r>
      <w:r w:rsidR="00714A8E">
        <w:rPr>
          <w:rFonts w:asciiTheme="minorHAnsi" w:hAnsiTheme="minorHAnsi" w:cstheme="minorHAnsi"/>
        </w:rPr>
        <w:t>a</w:t>
      </w:r>
      <w:r w:rsidR="00C96337" w:rsidRPr="005B0CA9">
        <w:rPr>
          <w:rFonts w:asciiTheme="minorHAnsi" w:hAnsiTheme="minorHAnsi" w:cstheme="minorHAnsi"/>
        </w:rPr>
        <w:t xml:space="preserve"> </w:t>
      </w:r>
      <w:proofErr w:type="gramStart"/>
      <w:r w:rsidR="00C96337" w:rsidRPr="005B0CA9">
        <w:rPr>
          <w:rFonts w:asciiTheme="minorHAnsi" w:hAnsiTheme="minorHAnsi" w:cstheme="minorHAnsi"/>
        </w:rPr>
        <w:t>navázal</w:t>
      </w:r>
      <w:r w:rsidR="00714A8E">
        <w:rPr>
          <w:rFonts w:asciiTheme="minorHAnsi" w:hAnsiTheme="minorHAnsi" w:cstheme="minorHAnsi"/>
        </w:rPr>
        <w:t>a</w:t>
      </w:r>
      <w:proofErr w:type="gramEnd"/>
      <w:r w:rsidR="00C96337" w:rsidRPr="005B0CA9">
        <w:rPr>
          <w:rFonts w:asciiTheme="minorHAnsi" w:hAnsiTheme="minorHAnsi" w:cstheme="minorHAnsi"/>
        </w:rPr>
        <w:t xml:space="preserve"> na již tradiční akce k oslavě narození nových občánků.</w:t>
      </w:r>
      <w:r w:rsidR="00EB0614">
        <w:rPr>
          <w:rFonts w:asciiTheme="minorHAnsi" w:hAnsiTheme="minorHAnsi" w:cstheme="minorHAnsi"/>
        </w:rPr>
        <w:t xml:space="preserve"> </w:t>
      </w:r>
      <w:r>
        <w:t xml:space="preserve">Na tento slavnostní obřad jsou vždy zvány nově narozené děti s trvalým bydlištěm v Trojanovicích. </w:t>
      </w:r>
    </w:p>
    <w:p w14:paraId="71966D8A" w14:textId="77777777" w:rsidR="00EB0614" w:rsidRDefault="00EB0614" w:rsidP="00EB0614">
      <w:pPr>
        <w:widowControl/>
        <w:suppressAutoHyphens w:val="0"/>
        <w:autoSpaceDE w:val="0"/>
        <w:adjustRightInd w:val="0"/>
        <w:jc w:val="both"/>
        <w:textAlignment w:val="auto"/>
      </w:pPr>
    </w:p>
    <w:p w14:paraId="4DA831F2" w14:textId="5C283AEF" w:rsidR="005B0CA9" w:rsidRPr="00EB0614" w:rsidRDefault="005B0CA9" w:rsidP="00EB0614">
      <w:pPr>
        <w:widowControl/>
        <w:suppressAutoHyphens w:val="0"/>
        <w:autoSpaceDE w:val="0"/>
        <w:adjustRightInd w:val="0"/>
        <w:jc w:val="both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  <w:r w:rsidRPr="00EB0614">
        <w:rPr>
          <w:b/>
          <w:bCs/>
        </w:rPr>
        <w:t>Máte-li zájem, aby bylo Vaše děťátko přivítáno jako nový občan, vyplňte, prosím, tuto přihlášku:</w:t>
      </w:r>
    </w:p>
    <w:p w14:paraId="1FF9A8A3" w14:textId="73A2BE8C" w:rsidR="00F41FBE" w:rsidRPr="00C96337" w:rsidRDefault="00F41FBE" w:rsidP="00C96337">
      <w:pPr>
        <w:pStyle w:val="Standard"/>
        <w:rPr>
          <w:rFonts w:ascii="MinionPro-Regular" w:hAnsi="MinionPro-Regular" w:cs="MinionPro-Regular"/>
          <w:sz w:val="24"/>
          <w:szCs w:val="24"/>
        </w:rPr>
      </w:pPr>
      <w:bookmarkStart w:id="0" w:name="_Hlk9411757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650CF0" w:rsidRPr="00F22A7B" w14:paraId="50615727" w14:textId="77777777" w:rsidTr="00866466">
        <w:tc>
          <w:tcPr>
            <w:tcW w:w="3681" w:type="dxa"/>
          </w:tcPr>
          <w:p w14:paraId="6CFCEBE1" w14:textId="77777777" w:rsidR="00C96337" w:rsidRDefault="00C96337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18658133" w14:textId="1C9A7811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Jméno a příjmení dítěte:</w:t>
            </w:r>
          </w:p>
        </w:tc>
        <w:tc>
          <w:tcPr>
            <w:tcW w:w="6775" w:type="dxa"/>
          </w:tcPr>
          <w:p w14:paraId="091A48A3" w14:textId="58C8856E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1B496632" w14:textId="77777777" w:rsidTr="00866466">
        <w:tc>
          <w:tcPr>
            <w:tcW w:w="3681" w:type="dxa"/>
          </w:tcPr>
          <w:p w14:paraId="6206646E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41594703" w14:textId="0A8D190B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Datum narození</w:t>
            </w:r>
            <w:r w:rsidR="00650CF0" w:rsidRPr="00F22A7B">
              <w:rPr>
                <w:rFonts w:ascii="UAX__font_2017_final" w:hAnsi="UAX__font_2017_final"/>
                <w:sz w:val="20"/>
                <w:szCs w:val="20"/>
              </w:rPr>
              <w:t xml:space="preserve"> dítěte:</w:t>
            </w:r>
          </w:p>
        </w:tc>
        <w:tc>
          <w:tcPr>
            <w:tcW w:w="6775" w:type="dxa"/>
          </w:tcPr>
          <w:p w14:paraId="190621BF" w14:textId="7777777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2AFCCF58" w14:textId="77777777" w:rsidTr="00866466">
        <w:tc>
          <w:tcPr>
            <w:tcW w:w="3681" w:type="dxa"/>
          </w:tcPr>
          <w:p w14:paraId="1CDC3188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69E23C6A" w14:textId="2A47BAF6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Jméno a příjmení </w:t>
            </w:r>
            <w:r w:rsidR="0006534A" w:rsidRPr="00F22A7B">
              <w:rPr>
                <w:rFonts w:ascii="UAX__font_2017_final" w:hAnsi="UAX__font_2017_final"/>
                <w:sz w:val="20"/>
                <w:szCs w:val="20"/>
              </w:rPr>
              <w:br/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matky a otce dítěte:</w:t>
            </w:r>
          </w:p>
        </w:tc>
        <w:tc>
          <w:tcPr>
            <w:tcW w:w="6775" w:type="dxa"/>
          </w:tcPr>
          <w:p w14:paraId="2734ADD0" w14:textId="7777777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46D812DB" w14:textId="77777777" w:rsidTr="00866466">
        <w:tc>
          <w:tcPr>
            <w:tcW w:w="3681" w:type="dxa"/>
          </w:tcPr>
          <w:p w14:paraId="2976730A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3FAB2116" w14:textId="4664F0CB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Trvalé bydliště:</w:t>
            </w:r>
          </w:p>
        </w:tc>
        <w:tc>
          <w:tcPr>
            <w:tcW w:w="6775" w:type="dxa"/>
          </w:tcPr>
          <w:p w14:paraId="232112B9" w14:textId="53CBC384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4F709142" w14:textId="77777777" w:rsidTr="00866466">
        <w:tc>
          <w:tcPr>
            <w:tcW w:w="3681" w:type="dxa"/>
          </w:tcPr>
          <w:p w14:paraId="5C368D5D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6A58389E" w14:textId="21D4483F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Adresa pro doručení pozvánky (pokud je odlišná od adresy trvalého </w:t>
            </w:r>
            <w:r w:rsidR="0041785D">
              <w:rPr>
                <w:rFonts w:ascii="UAX__font_2017_final" w:hAnsi="UAX__font_2017_final"/>
                <w:sz w:val="20"/>
                <w:szCs w:val="20"/>
              </w:rPr>
              <w:t>b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ydliště):</w:t>
            </w:r>
          </w:p>
        </w:tc>
        <w:tc>
          <w:tcPr>
            <w:tcW w:w="6775" w:type="dxa"/>
          </w:tcPr>
          <w:p w14:paraId="5580F62A" w14:textId="7777777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72BD8969" w14:textId="77777777" w:rsidTr="00866466">
        <w:tc>
          <w:tcPr>
            <w:tcW w:w="3681" w:type="dxa"/>
          </w:tcPr>
          <w:p w14:paraId="4FBD0D9D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2C816F50" w14:textId="33DA10A3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Telefon:</w:t>
            </w:r>
          </w:p>
        </w:tc>
        <w:tc>
          <w:tcPr>
            <w:tcW w:w="6775" w:type="dxa"/>
          </w:tcPr>
          <w:p w14:paraId="7C981DD6" w14:textId="123B455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C54A19" w:rsidRPr="00F22A7B" w14:paraId="7DDFB241" w14:textId="77777777" w:rsidTr="00AB7323">
        <w:tc>
          <w:tcPr>
            <w:tcW w:w="10456" w:type="dxa"/>
            <w:gridSpan w:val="2"/>
          </w:tcPr>
          <w:p w14:paraId="1785AA37" w14:textId="7CCE8783" w:rsidR="00C54A19" w:rsidRPr="00F22A7B" w:rsidRDefault="004B41A1" w:rsidP="002836B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UAX__font_2017_final" w:hAnsi="UAX__font_2017_final"/>
                <w:sz w:val="20"/>
                <w:szCs w:val="20"/>
              </w:rPr>
            </w:pPr>
            <w:r>
              <w:rPr>
                <w:rFonts w:ascii="UAX__font_2017_final" w:hAnsi="UAX__font_2017_fin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87BFA79" wp14:editId="0D2EA502">
                  <wp:simplePos x="0" y="0"/>
                  <wp:positionH relativeFrom="column">
                    <wp:posOffset>6285865</wp:posOffset>
                  </wp:positionH>
                  <wp:positionV relativeFrom="paragraph">
                    <wp:posOffset>145415</wp:posOffset>
                  </wp:positionV>
                  <wp:extent cx="190800" cy="241200"/>
                  <wp:effectExtent l="0" t="0" r="0" b="6985"/>
                  <wp:wrapNone/>
                  <wp:docPr id="3" name="Obrázek 3" descr="stažený soub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tažený soub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" cy="2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6B8">
              <w:rPr>
                <w:rFonts w:ascii="UAX__font_2017_final" w:hAnsi="UAX__font_2017_final" w:cs="UAX__font_2017_final"/>
                <w:sz w:val="20"/>
                <w:szCs w:val="20"/>
              </w:rPr>
              <w:t>V souladu s ustanoveními zákona 110/2019 Sb. o zpracování osobních údajů a o změně některých souvisejících zákonů ve znění pozdějších předpisů souhlasím s využitím výše uvedených osobních údajů pro organizační zajištění akce "</w:t>
            </w:r>
            <w:r w:rsidR="00EE2DD9">
              <w:rPr>
                <w:rFonts w:ascii="UAX__font_2017_final" w:hAnsi="UAX__font_2017_final" w:cs="UAX__font_2017_final"/>
                <w:sz w:val="20"/>
                <w:szCs w:val="20"/>
              </w:rPr>
              <w:t>VÍTÁNÍ OBČÁNKŮ</w:t>
            </w:r>
            <w:r w:rsidR="002836B8">
              <w:rPr>
                <w:rFonts w:ascii="UAX__font_2017_final" w:hAnsi="UAX__font_2017_final" w:cs="UAX__font_2017_final"/>
                <w:sz w:val="20"/>
                <w:szCs w:val="20"/>
              </w:rPr>
              <w:t>“.</w:t>
            </w:r>
          </w:p>
        </w:tc>
      </w:tr>
      <w:tr w:rsidR="0039739A" w:rsidRPr="00F22A7B" w14:paraId="4809AF90" w14:textId="77777777" w:rsidTr="00AB7323">
        <w:tc>
          <w:tcPr>
            <w:tcW w:w="10456" w:type="dxa"/>
            <w:gridSpan w:val="2"/>
          </w:tcPr>
          <w:p w14:paraId="27B0E338" w14:textId="6C5E31D3" w:rsidR="0039739A" w:rsidRPr="00F22A7B" w:rsidRDefault="0006534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Podpisem přihlášky </w:t>
            </w:r>
            <w:r w:rsidR="00843939" w:rsidRPr="00F22A7B">
              <w:rPr>
                <w:rFonts w:ascii="UAX__font_2017_final" w:hAnsi="UAX__font_2017_final"/>
                <w:sz w:val="20"/>
                <w:szCs w:val="20"/>
              </w:rPr>
              <w:t>SOUHLASÍM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 s</w:t>
            </w:r>
            <w:r w:rsidRPr="00F22A7B">
              <w:rPr>
                <w:rFonts w:cs="Calibri"/>
                <w:sz w:val="20"/>
                <w:szCs w:val="20"/>
              </w:rPr>
              <w:t> 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vyfocením skupinové fotky 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br/>
              <w:t>a jejím uveřejněním v</w:t>
            </w:r>
            <w:r w:rsidRPr="00F22A7B">
              <w:rPr>
                <w:rFonts w:cs="Calibri"/>
                <w:sz w:val="20"/>
                <w:szCs w:val="20"/>
              </w:rPr>
              <w:t> 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Obecních novinách.</w:t>
            </w:r>
          </w:p>
        </w:tc>
      </w:tr>
      <w:tr w:rsidR="0039739A" w:rsidRPr="00F22A7B" w14:paraId="635F9E4C" w14:textId="77777777" w:rsidTr="00866466">
        <w:tc>
          <w:tcPr>
            <w:tcW w:w="3681" w:type="dxa"/>
          </w:tcPr>
          <w:p w14:paraId="3E1ADEA5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6C6D9404" w14:textId="22C0160E" w:rsidR="0039739A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Podpis zákonného zástupce:</w:t>
            </w:r>
          </w:p>
        </w:tc>
        <w:tc>
          <w:tcPr>
            <w:tcW w:w="6775" w:type="dxa"/>
          </w:tcPr>
          <w:p w14:paraId="42D43E1C" w14:textId="54968C7C" w:rsidR="0039739A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39739A" w:rsidRPr="00F22A7B" w14:paraId="178F1805" w14:textId="77777777" w:rsidTr="00866466">
        <w:tc>
          <w:tcPr>
            <w:tcW w:w="3681" w:type="dxa"/>
          </w:tcPr>
          <w:p w14:paraId="4390C2A2" w14:textId="77777777" w:rsidR="007B6EDB" w:rsidRDefault="007B6EDB" w:rsidP="00866466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3A434A48" w14:textId="27DC2554" w:rsidR="0039739A" w:rsidRPr="00F22A7B" w:rsidRDefault="0006534A" w:rsidP="00866466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Dne:</w:t>
            </w:r>
          </w:p>
        </w:tc>
        <w:tc>
          <w:tcPr>
            <w:tcW w:w="6775" w:type="dxa"/>
          </w:tcPr>
          <w:p w14:paraId="428586BF" w14:textId="3250D1F5" w:rsidR="0039739A" w:rsidRPr="00F22A7B" w:rsidRDefault="0039739A" w:rsidP="00866466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</w:tbl>
    <w:p w14:paraId="319B4F13" w14:textId="1FD1BDC3" w:rsidR="0044116F" w:rsidRDefault="004322B2" w:rsidP="0044116F">
      <w:pPr>
        <w:widowControl/>
        <w:suppressAutoHyphens w:val="0"/>
        <w:autoSpaceDE w:val="0"/>
        <w:adjustRightInd w:val="0"/>
        <w:textAlignment w:val="auto"/>
        <w:rPr>
          <w:rFonts w:ascii="MinionPro-Regular" w:hAnsi="MinionPro-Regular" w:cs="MinionPro-Regular"/>
          <w:sz w:val="20"/>
          <w:szCs w:val="20"/>
        </w:rPr>
      </w:pPr>
      <w:r w:rsidRPr="00DD173F">
        <w:rPr>
          <w:sz w:val="12"/>
          <w:szCs w:val="12"/>
        </w:rPr>
        <w:br/>
      </w:r>
      <w:bookmarkEnd w:id="0"/>
    </w:p>
    <w:p w14:paraId="652E6AF3" w14:textId="71DB42E5" w:rsidR="00EB0614" w:rsidRDefault="00EB0614" w:rsidP="0044116F">
      <w:pPr>
        <w:widowControl/>
        <w:suppressAutoHyphens w:val="0"/>
        <w:autoSpaceDE w:val="0"/>
        <w:adjustRightInd w:val="0"/>
        <w:textAlignment w:val="auto"/>
        <w:rPr>
          <w:rFonts w:ascii="MinionPro-Regular" w:hAnsi="MinionPro-Regular" w:cs="MinionPro-Regular"/>
          <w:sz w:val="20"/>
          <w:szCs w:val="20"/>
        </w:rPr>
      </w:pPr>
    </w:p>
    <w:p w14:paraId="7DAC8086" w14:textId="777423FB" w:rsidR="00714A8E" w:rsidRPr="001615C7" w:rsidRDefault="00714A8E" w:rsidP="00714A8E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</w:rPr>
      </w:pPr>
      <w:r w:rsidRPr="001615C7">
        <w:rPr>
          <w:rFonts w:asciiTheme="minorHAnsi" w:hAnsiTheme="minorHAnsi" w:cstheme="minorHAnsi"/>
        </w:rPr>
        <w:t>Termíny „Vítání občánků“ budou oznámeny s předstihem v Obecních novinách.</w:t>
      </w:r>
    </w:p>
    <w:p w14:paraId="77688719" w14:textId="64BD1BE3" w:rsidR="00714A8E" w:rsidRPr="001615C7" w:rsidRDefault="00714A8E" w:rsidP="00714A8E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</w:rPr>
      </w:pPr>
      <w:r w:rsidRPr="001615C7">
        <w:rPr>
          <w:rFonts w:asciiTheme="minorHAnsi" w:hAnsiTheme="minorHAnsi" w:cstheme="minorHAnsi"/>
          <w:b/>
          <w:bCs/>
        </w:rPr>
        <w:t>Na slavnostní akt Vám bude zaslána pozvánka na Vámi uvedený kontakt.</w:t>
      </w:r>
    </w:p>
    <w:p w14:paraId="0013B72F" w14:textId="291DF5F5" w:rsidR="00714A8E" w:rsidRPr="001615C7" w:rsidRDefault="00714A8E" w:rsidP="00714A8E">
      <w:pPr>
        <w:widowControl/>
        <w:suppressAutoHyphens w:val="0"/>
        <w:autoSpaceDE w:val="0"/>
        <w:adjustRightInd w:val="0"/>
        <w:textAlignment w:val="auto"/>
        <w:rPr>
          <w:rFonts w:ascii="MinionPro-Regular" w:hAnsi="MinionPro-Regular" w:cs="MinionPro-Regular"/>
        </w:rPr>
      </w:pPr>
    </w:p>
    <w:p w14:paraId="079FD07D" w14:textId="2E04E15D" w:rsidR="00D7627F" w:rsidRDefault="00EB0614" w:rsidP="001D2AA0">
      <w:pPr>
        <w:widowControl/>
        <w:suppressAutoHyphens w:val="0"/>
        <w:autoSpaceDE w:val="0"/>
        <w:adjustRightInd w:val="0"/>
        <w:jc w:val="both"/>
        <w:textAlignment w:val="auto"/>
      </w:pPr>
      <w:bookmarkStart w:id="1" w:name="_Hlk125714683"/>
      <w:r w:rsidRPr="001615C7">
        <w:t>Vyplněnou přihlášku můžete zaslat</w:t>
      </w:r>
      <w:r w:rsidR="001D2AA0" w:rsidRPr="001615C7">
        <w:t xml:space="preserve"> </w:t>
      </w:r>
      <w:r w:rsidRPr="001615C7">
        <w:t xml:space="preserve">na emailovou adresu </w:t>
      </w:r>
      <w:hyperlink r:id="rId9" w:history="1">
        <w:r w:rsidR="00D7627F" w:rsidRPr="007769AD">
          <w:rPr>
            <w:rStyle w:val="Hypertextovodkaz"/>
          </w:rPr>
          <w:t>ic@trojanovice.cz</w:t>
        </w:r>
      </w:hyperlink>
      <w:r w:rsidR="00D7627F">
        <w:t xml:space="preserve">, </w:t>
      </w:r>
      <w:hyperlink r:id="rId10" w:history="1">
        <w:r w:rsidR="00D7627F" w:rsidRPr="007769AD">
          <w:rPr>
            <w:rStyle w:val="Hypertextovodkaz"/>
          </w:rPr>
          <w:t>vera.raiskubova@trojanovice.cz</w:t>
        </w:r>
      </w:hyperlink>
    </w:p>
    <w:p w14:paraId="0309CB14" w14:textId="34C52B86" w:rsidR="00714A8E" w:rsidRPr="001615C7" w:rsidRDefault="00EB0614" w:rsidP="001D2AA0">
      <w:pPr>
        <w:widowControl/>
        <w:suppressAutoHyphens w:val="0"/>
        <w:autoSpaceDE w:val="0"/>
        <w:adjustRightInd w:val="0"/>
        <w:jc w:val="both"/>
        <w:textAlignment w:val="auto"/>
      </w:pPr>
      <w:r w:rsidRPr="001615C7">
        <w:t xml:space="preserve">nebo osobně odevzdat v budově Obecního úřadu Trojanovice, Trojanovice č. p. 210, kancelář č. </w:t>
      </w:r>
      <w:r w:rsidR="00D7627F">
        <w:t>4</w:t>
      </w:r>
      <w:r w:rsidRPr="001615C7">
        <w:t xml:space="preserve"> </w:t>
      </w:r>
      <w:r w:rsidR="00D7627F">
        <w:t>e</w:t>
      </w:r>
      <w:r w:rsidRPr="001615C7">
        <w:t>vidence obyvatel</w:t>
      </w:r>
      <w:r w:rsidR="00D7627F">
        <w:t>, nebo také v budově Informačního centra, Trojanovice č. p. 1.</w:t>
      </w:r>
    </w:p>
    <w:bookmarkEnd w:id="1"/>
    <w:p w14:paraId="6938BC8D" w14:textId="7A432425" w:rsidR="00BF0ECF" w:rsidRPr="00B273D5" w:rsidRDefault="00BF0ECF" w:rsidP="00C96337">
      <w:pPr>
        <w:pStyle w:val="Standard"/>
        <w:rPr>
          <w:sz w:val="20"/>
          <w:szCs w:val="20"/>
        </w:rPr>
      </w:pPr>
    </w:p>
    <w:sectPr w:rsidR="00BF0ECF" w:rsidRPr="00B273D5" w:rsidSect="00C9798A">
      <w:pgSz w:w="11906" w:h="16838"/>
      <w:pgMar w:top="680" w:right="720" w:bottom="68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9C66" w14:textId="77777777" w:rsidR="004E5D92" w:rsidRDefault="004E5D92">
      <w:r>
        <w:separator/>
      </w:r>
    </w:p>
  </w:endnote>
  <w:endnote w:type="continuationSeparator" w:id="0">
    <w:p w14:paraId="35750B6E" w14:textId="77777777" w:rsidR="004E5D92" w:rsidRDefault="004E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AX__font_2017_final">
    <w:altName w:val="Calibri"/>
    <w:charset w:val="00"/>
    <w:family w:val="auto"/>
    <w:pitch w:val="variable"/>
    <w:sig w:usb0="80000007" w:usb1="00000002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82C97" w14:textId="77777777" w:rsidR="004E5D92" w:rsidRDefault="004E5D92">
      <w:r>
        <w:rPr>
          <w:color w:val="000000"/>
        </w:rPr>
        <w:separator/>
      </w:r>
    </w:p>
  </w:footnote>
  <w:footnote w:type="continuationSeparator" w:id="0">
    <w:p w14:paraId="22877557" w14:textId="77777777" w:rsidR="004E5D92" w:rsidRDefault="004E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5219B"/>
    <w:multiLevelType w:val="multilevel"/>
    <w:tmpl w:val="F4169F8C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65518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D3"/>
    <w:rsid w:val="00003043"/>
    <w:rsid w:val="0006534A"/>
    <w:rsid w:val="0007377B"/>
    <w:rsid w:val="00096243"/>
    <w:rsid w:val="000B63AC"/>
    <w:rsid w:val="000C7274"/>
    <w:rsid w:val="00102333"/>
    <w:rsid w:val="001615C7"/>
    <w:rsid w:val="001A19AB"/>
    <w:rsid w:val="001D2AA0"/>
    <w:rsid w:val="002236CD"/>
    <w:rsid w:val="0022378A"/>
    <w:rsid w:val="002836B8"/>
    <w:rsid w:val="00357AD9"/>
    <w:rsid w:val="0039739A"/>
    <w:rsid w:val="003A4711"/>
    <w:rsid w:val="0041785D"/>
    <w:rsid w:val="004262B1"/>
    <w:rsid w:val="004322B2"/>
    <w:rsid w:val="0044116F"/>
    <w:rsid w:val="004B41A1"/>
    <w:rsid w:val="004E5D92"/>
    <w:rsid w:val="005073F0"/>
    <w:rsid w:val="00540F08"/>
    <w:rsid w:val="005A083E"/>
    <w:rsid w:val="005B0CA9"/>
    <w:rsid w:val="00650CF0"/>
    <w:rsid w:val="006A58ED"/>
    <w:rsid w:val="006E64AF"/>
    <w:rsid w:val="00714A8E"/>
    <w:rsid w:val="00726F66"/>
    <w:rsid w:val="00792C1F"/>
    <w:rsid w:val="007B6EDB"/>
    <w:rsid w:val="007D0385"/>
    <w:rsid w:val="007F6D9B"/>
    <w:rsid w:val="00843939"/>
    <w:rsid w:val="00866466"/>
    <w:rsid w:val="008A6868"/>
    <w:rsid w:val="00A23559"/>
    <w:rsid w:val="00AE696D"/>
    <w:rsid w:val="00B11EB6"/>
    <w:rsid w:val="00B273D5"/>
    <w:rsid w:val="00B8395C"/>
    <w:rsid w:val="00B9628F"/>
    <w:rsid w:val="00BC2862"/>
    <w:rsid w:val="00BF0ECF"/>
    <w:rsid w:val="00C017E7"/>
    <w:rsid w:val="00C20E40"/>
    <w:rsid w:val="00C219F3"/>
    <w:rsid w:val="00C31FE4"/>
    <w:rsid w:val="00C54A19"/>
    <w:rsid w:val="00C8126E"/>
    <w:rsid w:val="00C94E3A"/>
    <w:rsid w:val="00C96337"/>
    <w:rsid w:val="00C9798A"/>
    <w:rsid w:val="00D7627F"/>
    <w:rsid w:val="00DD173F"/>
    <w:rsid w:val="00DF61D3"/>
    <w:rsid w:val="00EB0614"/>
    <w:rsid w:val="00EE2DD9"/>
    <w:rsid w:val="00F17C88"/>
    <w:rsid w:val="00F22A7B"/>
    <w:rsid w:val="00F41FBE"/>
    <w:rsid w:val="00F6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DABE"/>
  <w15:docId w15:val="{A410FEB1-7E1B-4363-964E-9BC1A4D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table" w:styleId="Mkatabulky">
    <w:name w:val="Table Grid"/>
    <w:basedOn w:val="Normlntabulka"/>
    <w:uiPriority w:val="39"/>
    <w:rsid w:val="0065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97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era.raiskubova@trojan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@trojan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vera.raiskubova</cp:lastModifiedBy>
  <cp:revision>2</cp:revision>
  <cp:lastPrinted>2023-01-30T14:27:00Z</cp:lastPrinted>
  <dcterms:created xsi:type="dcterms:W3CDTF">2025-02-05T09:46:00Z</dcterms:created>
  <dcterms:modified xsi:type="dcterms:W3CDTF">2025-02-05T09:46:00Z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